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390" w:rsidRPr="00A534B3" w:rsidRDefault="00F17390" w:rsidP="003A290C">
      <w:pPr>
        <w:pStyle w:val="Ttulo1"/>
        <w:spacing w:after="240" w:line="280" w:lineRule="atLeast"/>
        <w:ind w:left="709"/>
        <w:jc w:val="center"/>
        <w:rPr>
          <w:rFonts w:ascii="Riojana" w:hAnsi="Riojana" w:cs="HelveticaNeue LT 85 Heavy"/>
          <w:b/>
          <w:color w:val="000000"/>
          <w:sz w:val="22"/>
        </w:rPr>
      </w:pPr>
      <w:r w:rsidRPr="00A534B3">
        <w:rPr>
          <w:rFonts w:ascii="Riojana" w:hAnsi="Riojana" w:cs="HelveticaNeue LT 85 Heavy"/>
          <w:b/>
          <w:color w:val="000000"/>
          <w:sz w:val="22"/>
        </w:rPr>
        <w:t>SOLICITUD DE</w:t>
      </w:r>
      <w:r w:rsidR="00D52E73" w:rsidRPr="00A534B3">
        <w:rPr>
          <w:rFonts w:ascii="Riojana" w:hAnsi="Riojana" w:cs="HelveticaNeue LT 85 Heavy"/>
          <w:b/>
          <w:color w:val="000000"/>
          <w:sz w:val="22"/>
        </w:rPr>
        <w:t xml:space="preserve"> </w:t>
      </w:r>
      <w:r w:rsidR="00A848F1">
        <w:rPr>
          <w:rFonts w:ascii="Riojana" w:hAnsi="Riojana" w:cs="HelveticaNeue LT 85 Heavy"/>
          <w:b/>
          <w:color w:val="000000"/>
          <w:sz w:val="22"/>
        </w:rPr>
        <w:t>PERMISO</w:t>
      </w:r>
      <w:r w:rsidR="00A534B3" w:rsidRPr="00A534B3">
        <w:rPr>
          <w:rFonts w:ascii="Riojana" w:hAnsi="Riojana" w:cs="HelveticaNeue LT 85 Heavy"/>
          <w:b/>
          <w:color w:val="000000"/>
          <w:sz w:val="22"/>
        </w:rPr>
        <w:t xml:space="preserve"> </w:t>
      </w:r>
      <w:r w:rsidR="00A848F1">
        <w:rPr>
          <w:rFonts w:ascii="Riojana" w:hAnsi="Riojana" w:cs="HelveticaNeue LT 85 Heavy"/>
          <w:b/>
          <w:color w:val="000000"/>
          <w:sz w:val="22"/>
        </w:rPr>
        <w:t>RETRIBUIDO</w:t>
      </w:r>
    </w:p>
    <w:p w:rsidR="00F17390" w:rsidRPr="005B1668" w:rsidRDefault="00F17390" w:rsidP="005B1668">
      <w:pPr>
        <w:spacing w:line="280" w:lineRule="atLeast"/>
        <w:rPr>
          <w:rFonts w:ascii="Riojana" w:hAnsi="Riojana" w:cs="HelveticaNeue LT 55 Roman"/>
          <w:b/>
          <w:sz w:val="22"/>
          <w:szCs w:val="20"/>
        </w:rPr>
      </w:pPr>
      <w:r w:rsidRPr="005B1668">
        <w:rPr>
          <w:rFonts w:ascii="Riojana" w:hAnsi="Riojana" w:cs="HelveticaNeue LT 55 Roman"/>
          <w:b/>
          <w:sz w:val="22"/>
          <w:szCs w:val="20"/>
        </w:rPr>
        <w:t xml:space="preserve">I. DATOS PERSONALES: 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693"/>
        <w:gridCol w:w="3454"/>
      </w:tblGrid>
      <w:tr w:rsidR="00A534B3" w:rsidRPr="00F17390" w:rsidTr="009E1358">
        <w:trPr>
          <w:trHeight w:val="374"/>
        </w:trPr>
        <w:tc>
          <w:tcPr>
            <w:tcW w:w="6753" w:type="dxa"/>
            <w:gridSpan w:val="2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D./Dª.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bookmarkStart w:id="0" w:name="_GoBack"/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bookmarkEnd w:id="0"/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3454" w:type="dxa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D.N.I.: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A534B3" w:rsidRPr="00F17390" w:rsidTr="009E1358">
        <w:trPr>
          <w:trHeight w:val="361"/>
        </w:trPr>
        <w:tc>
          <w:tcPr>
            <w:tcW w:w="10207" w:type="dxa"/>
            <w:gridSpan w:val="3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Dirección: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A534B3" w:rsidRPr="00F17390" w:rsidTr="009E1358">
        <w:trPr>
          <w:trHeight w:val="361"/>
        </w:trPr>
        <w:tc>
          <w:tcPr>
            <w:tcW w:w="6753" w:type="dxa"/>
            <w:gridSpan w:val="2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Municipio: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3454" w:type="dxa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C.P.: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A534B3" w:rsidRPr="00F17390" w:rsidTr="009E1358">
        <w:trPr>
          <w:trHeight w:val="361"/>
        </w:trPr>
        <w:tc>
          <w:tcPr>
            <w:tcW w:w="3060" w:type="dxa"/>
            <w:tcMar>
              <w:right w:w="28" w:type="dxa"/>
            </w:tcMar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Provincia: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3693" w:type="dxa"/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Correo electrónico: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3454" w:type="dxa"/>
            <w:tcMar>
              <w:right w:w="0" w:type="dxa"/>
            </w:tcMar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Teléfono: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A534B3" w:rsidRPr="00F17390" w:rsidTr="009E1358">
        <w:trPr>
          <w:trHeight w:val="361"/>
        </w:trPr>
        <w:tc>
          <w:tcPr>
            <w:tcW w:w="10207" w:type="dxa"/>
            <w:gridSpan w:val="3"/>
            <w:tcMar>
              <w:right w:w="28" w:type="dxa"/>
            </w:tcMar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Vinculación con esta administración: 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Listadesplegable1"/>
                  <w:enabled/>
                  <w:calcOnExit/>
                  <w:ddList>
                    <w:listEntry w:val="---------------"/>
                    <w:listEntry w:val="Funcionario/a de carrera"/>
                    <w:listEntry w:val="Funcionario/a interino/a"/>
                    <w:listEntry w:val="Laboral fijo/a"/>
                    <w:listEntry w:val="Laboral temporal"/>
                  </w:ddList>
                </w:ffData>
              </w:fldChar>
            </w:r>
            <w:bookmarkStart w:id="1" w:name="Listadesplegable1"/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FORMDROPDOWN </w:instrText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bookmarkEnd w:id="1"/>
          </w:p>
        </w:tc>
      </w:tr>
      <w:tr w:rsidR="00A534B3" w:rsidRPr="00F17390" w:rsidTr="009E1358">
        <w:trPr>
          <w:trHeight w:val="374"/>
        </w:trPr>
        <w:tc>
          <w:tcPr>
            <w:tcW w:w="10207" w:type="dxa"/>
            <w:gridSpan w:val="3"/>
            <w:tcMar>
              <w:right w:w="28" w:type="dxa"/>
            </w:tcMar>
          </w:tcPr>
          <w:p w:rsidR="00A534B3" w:rsidRPr="005B1668" w:rsidRDefault="00A534B3" w:rsidP="00C23FF2">
            <w:pPr>
              <w:spacing w:after="60" w:line="280" w:lineRule="atLeast"/>
              <w:rPr>
                <w:rFonts w:ascii="Riojana" w:hAnsi="Riojana" w:cs="HelveticaNeue LT 55 Roman"/>
                <w:sz w:val="18"/>
                <w:szCs w:val="20"/>
              </w:rPr>
            </w:pPr>
            <w:r w:rsidRPr="005B1668">
              <w:rPr>
                <w:rFonts w:ascii="Riojana" w:hAnsi="Riojana" w:cs="HelveticaNeue LT 55 Roman"/>
                <w:sz w:val="18"/>
                <w:szCs w:val="20"/>
              </w:rPr>
              <w:t xml:space="preserve">Centro destino actual: </w:t>
            </w:r>
            <w:bookmarkStart w:id="2" w:name="Texto107"/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bookmarkEnd w:id="2"/>
          </w:p>
        </w:tc>
      </w:tr>
    </w:tbl>
    <w:p w:rsidR="00A534B3" w:rsidRDefault="00A534B3" w:rsidP="005B1668">
      <w:pPr>
        <w:spacing w:before="120" w:after="120" w:line="280" w:lineRule="atLeast"/>
        <w:rPr>
          <w:rFonts w:ascii="Riojana" w:hAnsi="Riojana" w:cs="HelveticaNeue LT 55 Roman"/>
          <w:b/>
          <w:sz w:val="22"/>
          <w:szCs w:val="20"/>
        </w:rPr>
      </w:pPr>
      <w:r w:rsidRPr="00D52E73">
        <w:rPr>
          <w:rFonts w:ascii="Riojana" w:hAnsi="Riojana" w:cs="HelveticaNeue LT 55 Roman"/>
          <w:b/>
          <w:sz w:val="22"/>
          <w:szCs w:val="20"/>
        </w:rPr>
        <w:t>I</w:t>
      </w:r>
      <w:r>
        <w:rPr>
          <w:rFonts w:ascii="Riojana" w:hAnsi="Riojana" w:cs="HelveticaNeue LT 55 Roman"/>
          <w:b/>
          <w:sz w:val="22"/>
          <w:szCs w:val="20"/>
        </w:rPr>
        <w:t>I</w:t>
      </w:r>
      <w:r w:rsidRPr="00D52E73">
        <w:rPr>
          <w:rFonts w:ascii="Riojana" w:hAnsi="Riojana" w:cs="HelveticaNeue LT 55 Roman"/>
          <w:b/>
          <w:sz w:val="22"/>
          <w:szCs w:val="20"/>
        </w:rPr>
        <w:t xml:space="preserve">. </w:t>
      </w:r>
      <w:r>
        <w:rPr>
          <w:rFonts w:ascii="Riojana" w:hAnsi="Riojana" w:cs="HelveticaNeue LT 55 Roman"/>
          <w:b/>
          <w:sz w:val="22"/>
          <w:szCs w:val="20"/>
        </w:rPr>
        <w:t>SOLICITA:</w:t>
      </w:r>
    </w:p>
    <w:tbl>
      <w:tblPr>
        <w:tblStyle w:val="Tablaconcuadrcula"/>
        <w:tblW w:w="10206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1280"/>
      </w:tblGrid>
      <w:tr w:rsidR="00DD2D5E" w:rsidRPr="00D66131" w:rsidTr="009E1358">
        <w:trPr>
          <w:jc w:val="center"/>
        </w:trPr>
        <w:tc>
          <w:tcPr>
            <w:tcW w:w="8926" w:type="dxa"/>
            <w:tcBorders>
              <w:top w:val="single" w:sz="4" w:space="0" w:color="auto"/>
            </w:tcBorders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Matrimonio. Día de celebración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DD2D5E" w:rsidRPr="00D66131" w:rsidRDefault="00C01B0F" w:rsidP="00D66131">
            <w:pPr>
              <w:spacing w:before="120"/>
              <w:rPr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>
              <w:rPr>
                <w:rFonts w:ascii="Riojana" w:hAnsi="Riojana" w:cs="HelveticaNeue LT 55 Roman"/>
                <w:sz w:val="18"/>
                <w:szCs w:val="18"/>
              </w:rPr>
              <w:t xml:space="preserve"> </w:t>
            </w:r>
            <w:r w:rsidR="004B4E11">
              <w:rPr>
                <w:rFonts w:ascii="Riojana" w:hAnsi="Riojana" w:cs="HelveticaNeue LT 55 Roman"/>
                <w:sz w:val="20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Matrimonio de padres, hermanos e hijos. Vínculo: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Fallecimiento, accidente o enfermedad grave u hospitalización de familiar. Vinculo: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Tiempo imprescindible para el cumplimiento de deber inexcusable de carácter público.</w:t>
            </w:r>
          </w:p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       Tiempo necesario:</w:t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ab/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ab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ab/>
              <w:t>Causa: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Tiempo imprescindible para la concurrencia a exámenes parciales</w:t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 xml:space="preserve"> y finales liberatorios y </w:t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>demás pruebas definitivas de aptitud y evaluación en centros oficiales. Centro:</w:t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Hora: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Tiempo imprescindible para la asistencia a consultas médicas. Tiempo necesario:</w:t>
            </w:r>
          </w:p>
          <w:p w:rsidR="00DD2D5E" w:rsidRPr="00D66131" w:rsidRDefault="00DD2D5E" w:rsidP="009E1358">
            <w:pPr>
              <w:spacing w:before="120"/>
              <w:ind w:left="164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 xml:space="preserve">  Interesado   </w:t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 xml:space="preserve">  Hijo menor de 16 años </w:t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>Anciano/</w:t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>discapacitado a cargo</w:t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 xml:space="preserve">   </w:t>
            </w:r>
            <w:r w:rsidR="009E1358"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1358"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="009E1358"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="009E1358">
              <w:rPr>
                <w:rFonts w:ascii="Riojana" w:hAnsi="Riojana" w:cs="HelveticaNeue LT 55 Roman"/>
                <w:sz w:val="18"/>
                <w:szCs w:val="18"/>
              </w:rPr>
              <w:t xml:space="preserve"> Acompañante consulta prenatal</w:t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Asistencia a tutorías de hijos en edad de escolarización obligatoria. Tiempo necesario: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  <w:tc>
          <w:tcPr>
            <w:tcW w:w="1280" w:type="dxa"/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9E1358" w:rsidRPr="00D66131" w:rsidTr="009E1358">
        <w:trPr>
          <w:jc w:val="center"/>
        </w:trPr>
        <w:tc>
          <w:tcPr>
            <w:tcW w:w="8926" w:type="dxa"/>
            <w:tcBorders>
              <w:bottom w:val="nil"/>
            </w:tcBorders>
            <w:vAlign w:val="center"/>
          </w:tcPr>
          <w:p w:rsidR="009E1358" w:rsidRPr="00D66131" w:rsidRDefault="009E1358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>
              <w:rPr>
                <w:rFonts w:ascii="Riojana" w:hAnsi="Riojana" w:cs="HelveticaNeue LT 55 Roman"/>
                <w:sz w:val="18"/>
                <w:szCs w:val="18"/>
              </w:rPr>
              <w:t xml:space="preserve"> Asistencia a reuniones en centros donde se encuentren internadas personas dependientes por razón de su enfermedad</w:t>
            </w:r>
          </w:p>
        </w:tc>
        <w:tc>
          <w:tcPr>
            <w:tcW w:w="1280" w:type="dxa"/>
            <w:tcBorders>
              <w:bottom w:val="nil"/>
            </w:tcBorders>
            <w:vAlign w:val="center"/>
          </w:tcPr>
          <w:p w:rsidR="009E1358" w:rsidRPr="00D66131" w:rsidRDefault="009E1358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8926" w:type="dxa"/>
            <w:tcBorders>
              <w:bottom w:val="nil"/>
            </w:tcBorders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Traslado de domicilio. Dirección nuevo domicilio:</w:t>
            </w:r>
          </w:p>
        </w:tc>
        <w:tc>
          <w:tcPr>
            <w:tcW w:w="1280" w:type="dxa"/>
            <w:tcBorders>
              <w:bottom w:val="nil"/>
            </w:tcBorders>
            <w:vAlign w:val="center"/>
          </w:tcPr>
          <w:p w:rsidR="00DD2D5E" w:rsidRPr="00D66131" w:rsidRDefault="00DD2D5E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9E1358" w:rsidRPr="00D66131" w:rsidTr="009E1358">
        <w:trPr>
          <w:jc w:val="center"/>
        </w:trPr>
        <w:tc>
          <w:tcPr>
            <w:tcW w:w="8926" w:type="dxa"/>
            <w:tcBorders>
              <w:bottom w:val="nil"/>
            </w:tcBorders>
            <w:vAlign w:val="center"/>
          </w:tcPr>
          <w:p w:rsidR="009E1358" w:rsidRPr="00D66131" w:rsidRDefault="009E1358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>
              <w:rPr>
                <w:rFonts w:ascii="Riojana" w:hAnsi="Riojana" w:cs="HelveticaNeue LT 55 Roman"/>
                <w:sz w:val="18"/>
                <w:szCs w:val="18"/>
              </w:rPr>
              <w:t xml:space="preserve"> Por el tiempo indispensable para actos preparatorios de donación de órganos o tejidos dentro de la jornada laboral</w:t>
            </w:r>
          </w:p>
        </w:tc>
        <w:tc>
          <w:tcPr>
            <w:tcW w:w="1280" w:type="dxa"/>
            <w:tcBorders>
              <w:bottom w:val="nil"/>
            </w:tcBorders>
            <w:vAlign w:val="center"/>
          </w:tcPr>
          <w:p w:rsidR="009E1358" w:rsidRPr="00D66131" w:rsidRDefault="009E1358" w:rsidP="00D66131">
            <w:pPr>
              <w:spacing w:before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3A290C" w:rsidRPr="00D66131" w:rsidTr="009E1358">
        <w:trPr>
          <w:jc w:val="center"/>
        </w:trPr>
        <w:tc>
          <w:tcPr>
            <w:tcW w:w="8926" w:type="dxa"/>
            <w:tcBorders>
              <w:top w:val="nil"/>
              <w:bottom w:val="single" w:sz="4" w:space="0" w:color="auto"/>
            </w:tcBorders>
            <w:vAlign w:val="center"/>
          </w:tcPr>
          <w:p w:rsidR="00DD2D5E" w:rsidRPr="00D66131" w:rsidRDefault="00DD2D5E" w:rsidP="00685856">
            <w:pPr>
              <w:spacing w:before="120" w:after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</w:r>
            <w:r w:rsidR="00657188">
              <w:rPr>
                <w:rFonts w:ascii="Riojana" w:hAnsi="Riojana" w:cs="HelveticaNeue LT 55 Roman"/>
                <w:sz w:val="18"/>
                <w:szCs w:val="18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18"/>
              </w:rPr>
              <w:t xml:space="preserve">  Asuntos particulares.</w:t>
            </w:r>
          </w:p>
        </w:tc>
        <w:tc>
          <w:tcPr>
            <w:tcW w:w="1280" w:type="dxa"/>
            <w:tcBorders>
              <w:top w:val="nil"/>
              <w:bottom w:val="single" w:sz="4" w:space="0" w:color="auto"/>
            </w:tcBorders>
            <w:vAlign w:val="center"/>
          </w:tcPr>
          <w:p w:rsidR="00DD2D5E" w:rsidRPr="00D66131" w:rsidRDefault="00DD2D5E" w:rsidP="00685856">
            <w:pPr>
              <w:spacing w:before="120" w:after="120"/>
              <w:rPr>
                <w:rFonts w:ascii="Riojana" w:hAnsi="Riojana" w:cs="HelveticaNeue LT 55 Roman"/>
                <w:sz w:val="18"/>
                <w:szCs w:val="18"/>
              </w:rPr>
            </w:pPr>
            <w:r w:rsidRPr="00D66131">
              <w:rPr>
                <w:rFonts w:ascii="Riojana" w:hAnsi="Riojana" w:cs="HelveticaNeue LT 55 Roman"/>
                <w:sz w:val="18"/>
                <w:szCs w:val="18"/>
              </w:rPr>
              <w:t>Día: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t xml:space="preserve"> 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noProof/>
                <w:sz w:val="18"/>
                <w:szCs w:val="20"/>
              </w:rPr>
              <w:t> </w:t>
            </w:r>
            <w:r w:rsidR="004B4E11" w:rsidRPr="005B1668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</w:tc>
      </w:tr>
      <w:tr w:rsidR="00DD2D5E" w:rsidRPr="00D66131" w:rsidTr="009E1358">
        <w:trPr>
          <w:jc w:val="center"/>
        </w:trPr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2D5E" w:rsidRPr="00D66131" w:rsidRDefault="00DD2D5E" w:rsidP="00D66131">
            <w:pPr>
              <w:spacing w:before="120" w:after="240"/>
              <w:rPr>
                <w:rFonts w:ascii="Riojana" w:hAnsi="Riojana" w:cs="HelveticaNeue LT 55 Roman"/>
                <w:sz w:val="18"/>
                <w:szCs w:val="20"/>
              </w:rPr>
            </w:pP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 xml:space="preserve">, a 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 xml:space="preserve"> de 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 xml:space="preserve"> de 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  <w:p w:rsidR="00DD2D5E" w:rsidRPr="00D66131" w:rsidRDefault="00DD2D5E" w:rsidP="004B4E11">
            <w:pPr>
              <w:spacing w:before="360" w:after="120"/>
              <w:rPr>
                <w:rFonts w:ascii="Riojana" w:hAnsi="Riojana"/>
                <w:sz w:val="18"/>
              </w:rPr>
            </w:pP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ab/>
            </w:r>
            <w:r w:rsidR="004B4E11" w:rsidRPr="00D66131">
              <w:rPr>
                <w:rFonts w:ascii="Riojana" w:hAnsi="Riojana"/>
                <w:sz w:val="18"/>
              </w:rPr>
              <w:tab/>
            </w:r>
            <w:r w:rsidR="004B4E11">
              <w:rPr>
                <w:rFonts w:ascii="Riojana" w:hAnsi="Riojana"/>
                <w:sz w:val="18"/>
              </w:rPr>
              <w:tab/>
            </w:r>
            <w:r w:rsidR="004B4E11">
              <w:rPr>
                <w:rFonts w:ascii="Riojana" w:hAnsi="Riojana"/>
                <w:sz w:val="18"/>
              </w:rPr>
              <w:tab/>
            </w:r>
            <w:r w:rsidR="004B4E11">
              <w:rPr>
                <w:rFonts w:ascii="Riojana" w:hAnsi="Riojana"/>
                <w:sz w:val="18"/>
              </w:rPr>
              <w:tab/>
            </w:r>
            <w:r w:rsidR="004B4E11">
              <w:rPr>
                <w:rFonts w:ascii="Riojana" w:hAnsi="Riojana"/>
                <w:sz w:val="18"/>
              </w:rPr>
              <w:tab/>
            </w:r>
            <w:r w:rsidR="004B4E11">
              <w:rPr>
                <w:rFonts w:ascii="Riojana" w:hAnsi="Riojana"/>
                <w:sz w:val="18"/>
              </w:rPr>
              <w:tab/>
            </w:r>
            <w:r w:rsidRPr="00D66131">
              <w:rPr>
                <w:rFonts w:ascii="Riojana" w:hAnsi="Riojana"/>
                <w:sz w:val="18"/>
              </w:rPr>
              <w:t xml:space="preserve">Fdo: </w:t>
            </w:r>
          </w:p>
        </w:tc>
      </w:tr>
    </w:tbl>
    <w:p w:rsidR="00DD2D5E" w:rsidRDefault="005B1668" w:rsidP="005B1668">
      <w:pPr>
        <w:spacing w:before="120" w:after="120" w:line="280" w:lineRule="atLeast"/>
        <w:ind w:firstLine="720"/>
        <w:rPr>
          <w:rFonts w:ascii="Riojana" w:hAnsi="Riojana" w:cs="HelveticaNeue LT 55 Roman"/>
          <w:sz w:val="22"/>
          <w:szCs w:val="20"/>
        </w:rPr>
      </w:pPr>
      <w:r>
        <w:rPr>
          <w:rFonts w:ascii="Riojana" w:hAnsi="Riojana" w:cs="HelveticaNeue LT 55 Roman"/>
          <w:sz w:val="22"/>
          <w:szCs w:val="20"/>
        </w:rPr>
        <w:t xml:space="preserve">SR/A DIRECTOR/A DEL </w:t>
      </w:r>
    </w:p>
    <w:tbl>
      <w:tblPr>
        <w:tblStyle w:val="Tablaconcuadrcula"/>
        <w:tblW w:w="10201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B1668" w:rsidRPr="00D66131" w:rsidTr="009E1358">
        <w:trPr>
          <w:trHeight w:val="2390"/>
          <w:jc w:val="center"/>
        </w:trPr>
        <w:tc>
          <w:tcPr>
            <w:tcW w:w="102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B1668" w:rsidRPr="00D66131" w:rsidRDefault="005B1668" w:rsidP="005B1668">
            <w:pPr>
              <w:spacing w:before="120"/>
              <w:rPr>
                <w:rFonts w:ascii="Riojana" w:hAnsi="Riojana"/>
                <w:sz w:val="18"/>
              </w:rPr>
            </w:pPr>
            <w:r w:rsidRPr="00D66131">
              <w:rPr>
                <w:rFonts w:ascii="Riojana" w:hAnsi="Riojana"/>
                <w:sz w:val="18"/>
              </w:rPr>
              <w:t>Vista la solicitud del funcionario/laboral cuyos datos se especifican, el Director/a:</w:t>
            </w:r>
          </w:p>
          <w:p w:rsidR="005B1668" w:rsidRPr="00D66131" w:rsidRDefault="005B1668" w:rsidP="005B1668">
            <w:pPr>
              <w:spacing w:before="120"/>
              <w:rPr>
                <w:rFonts w:ascii="Riojana" w:hAnsi="Riojana" w:cs="HelveticaNeue LT 55 Roman"/>
                <w:sz w:val="18"/>
                <w:szCs w:val="20"/>
              </w:rPr>
            </w:pP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t xml:space="preserve"> Autoriza el permiso solicitado, por encontrarse conforme con las disposiciones de aplicación.</w:t>
            </w:r>
          </w:p>
          <w:p w:rsidR="008A679D" w:rsidRDefault="009E1358" w:rsidP="009E1358">
            <w:pPr>
              <w:spacing w:before="120" w:after="120"/>
              <w:rPr>
                <w:rFonts w:ascii="Riojana" w:hAnsi="Riojana" w:cs="HelveticaNeue LT 55 Roman"/>
                <w:sz w:val="18"/>
                <w:szCs w:val="20"/>
              </w:rPr>
            </w:pP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FORMCHECKBOX </w:instrText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</w:r>
            <w:r w:rsidR="00657188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>
              <w:rPr>
                <w:rFonts w:ascii="Riojana" w:hAnsi="Riojana" w:cs="HelveticaNeue LT 55 Roman"/>
                <w:sz w:val="18"/>
                <w:szCs w:val="20"/>
              </w:rPr>
              <w:t xml:space="preserve"> Deniega el permiso solicitado.</w:t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ab/>
            </w:r>
          </w:p>
          <w:p w:rsidR="005B1668" w:rsidRDefault="008A679D" w:rsidP="009E1358">
            <w:pPr>
              <w:spacing w:before="120" w:after="120"/>
              <w:rPr>
                <w:rFonts w:ascii="Riojana" w:hAnsi="Riojana" w:cs="HelveticaNeue LT 55 Roman"/>
                <w:sz w:val="18"/>
                <w:szCs w:val="20"/>
              </w:rPr>
            </w:pP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 xml:space="preserve">, a 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 xml:space="preserve"> de 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instrText xml:space="preserve"> FORMTEXT </w:instrTex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separate"/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t> </w:t>
            </w:r>
            <w:r w:rsidR="005B1668" w:rsidRPr="00D66131">
              <w:rPr>
                <w:rFonts w:ascii="Riojana" w:hAnsi="Riojana" w:cs="HelveticaNeue LT 55 Roman"/>
                <w:sz w:val="18"/>
                <w:szCs w:val="20"/>
              </w:rPr>
              <w:fldChar w:fldCharType="end"/>
            </w:r>
          </w:p>
          <w:p w:rsidR="00D66131" w:rsidRDefault="00D66131" w:rsidP="005B1668">
            <w:pPr>
              <w:spacing w:before="240" w:after="120"/>
              <w:rPr>
                <w:rFonts w:ascii="Riojana" w:hAnsi="Riojana" w:cs="HelveticaNeue LT 55 Roman"/>
                <w:sz w:val="18"/>
                <w:szCs w:val="20"/>
              </w:rPr>
            </w:pP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 w:rsidR="009E1358">
              <w:rPr>
                <w:rFonts w:ascii="Riojana" w:hAnsi="Riojana" w:cs="HelveticaNeue LT 55 Roman"/>
                <w:sz w:val="18"/>
                <w:szCs w:val="20"/>
              </w:rPr>
              <w:tab/>
            </w:r>
            <w:r>
              <w:rPr>
                <w:rFonts w:ascii="Riojana" w:hAnsi="Riojana" w:cs="HelveticaNeue LT 55 Roman"/>
                <w:sz w:val="18"/>
                <w:szCs w:val="20"/>
              </w:rPr>
              <w:t>El/La directora/a</w:t>
            </w:r>
          </w:p>
          <w:p w:rsidR="00D66131" w:rsidRPr="00D66131" w:rsidRDefault="00D66131" w:rsidP="005B1668">
            <w:pPr>
              <w:spacing w:before="240" w:after="120"/>
              <w:rPr>
                <w:rFonts w:ascii="Riojana" w:hAnsi="Riojana"/>
                <w:sz w:val="18"/>
              </w:rPr>
            </w:pP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 w:rsidR="009E1358">
              <w:rPr>
                <w:rFonts w:ascii="Riojana" w:hAnsi="Riojana"/>
                <w:sz w:val="18"/>
              </w:rPr>
              <w:tab/>
            </w:r>
            <w:r>
              <w:rPr>
                <w:rFonts w:ascii="Riojana" w:hAnsi="Riojana"/>
                <w:sz w:val="18"/>
              </w:rPr>
              <w:t>Fdo:</w:t>
            </w:r>
          </w:p>
        </w:tc>
      </w:tr>
    </w:tbl>
    <w:p w:rsidR="003635D7" w:rsidRPr="00F17390" w:rsidRDefault="003635D7" w:rsidP="008A679D">
      <w:pPr>
        <w:spacing w:before="120"/>
        <w:ind w:right="-22"/>
        <w:jc w:val="both"/>
        <w:rPr>
          <w:rFonts w:ascii="Riojana" w:hAnsi="Riojana"/>
          <w:sz w:val="20"/>
          <w:szCs w:val="20"/>
        </w:rPr>
      </w:pPr>
    </w:p>
    <w:sectPr w:rsidR="003635D7" w:rsidRPr="00F17390" w:rsidSect="004B4E1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843" w:right="849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641" w:rsidRDefault="00361641" w:rsidP="0069392B">
      <w:r>
        <w:separator/>
      </w:r>
    </w:p>
  </w:endnote>
  <w:endnote w:type="continuationSeparator" w:id="0">
    <w:p w:rsidR="00361641" w:rsidRDefault="00361641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85 Heavy">
    <w:panose1 w:val="020009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 w:rsidP="0058061E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  <w:p w:rsidR="000A1E8F" w:rsidRDefault="000A1E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Piedepgina"/>
    </w:pPr>
    <w:r w:rsidRPr="004D0D84">
      <w:rPr>
        <w:rFonts w:ascii="HelveticaNeue LT 85 Heavy" w:hAnsi="HelveticaNeue LT 85 Heavy" w:cs="HelveticaNeue LT 85 Heavy"/>
      </w:rPr>
      <w:t>DIRECCIÓN GENERAL DE</w:t>
    </w:r>
    <w:r>
      <w:rPr>
        <w:rFonts w:ascii="HelveticaNeue LT 85 Heavy" w:hAnsi="HelveticaNeue LT 85 Heavy" w:cs="HelveticaNeue LT 85 Heavy"/>
      </w:rPr>
      <w:t xml:space="preserve"> GESTIÓN EDUCATIVA (</w:t>
    </w:r>
    <w:r w:rsidRPr="00B44428">
      <w:rPr>
        <w:rStyle w:val="identexpte2"/>
        <w:rFonts w:ascii="HelveticaNeue LT 55 Roman" w:hAnsi="HelveticaNeue LT 55 Roman"/>
        <w:b/>
      </w:rPr>
      <w:t>A17014401)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641" w:rsidRDefault="00361641" w:rsidP="0069392B">
      <w:r>
        <w:separator/>
      </w:r>
    </w:p>
  </w:footnote>
  <w:footnote w:type="continuationSeparator" w:id="0">
    <w:p w:rsidR="00361641" w:rsidRDefault="00361641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posOffset>-913130</wp:posOffset>
          </wp:positionH>
          <wp:positionV relativeFrom="margin">
            <wp:posOffset>-1749425</wp:posOffset>
          </wp:positionV>
          <wp:extent cx="7590155" cy="1441450"/>
          <wp:effectExtent l="0" t="0" r="0" b="0"/>
          <wp:wrapNone/>
          <wp:docPr id="8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E8F" w:rsidRDefault="000A1E8F">
    <w:pPr>
      <w:pStyle w:val="Encabezado"/>
    </w:pPr>
    <w:r w:rsidRPr="00150552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E44F698" wp14:editId="66B525A5">
              <wp:simplePos x="0" y="0"/>
              <wp:positionH relativeFrom="column">
                <wp:posOffset>1160724</wp:posOffset>
              </wp:positionH>
              <wp:positionV relativeFrom="paragraph">
                <wp:posOffset>62727</wp:posOffset>
              </wp:positionV>
              <wp:extent cx="1828800" cy="278295"/>
              <wp:effectExtent l="0" t="0" r="0" b="7620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28800" cy="27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1E8F" w:rsidRPr="00672805" w:rsidRDefault="000A1E8F" w:rsidP="00E4102F">
                          <w:pPr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</w:pPr>
                          <w:r w:rsidRPr="00672805">
                            <w:rPr>
                              <w:rFonts w:ascii="Riojana" w:hAnsi="Riojana"/>
                              <w:b/>
                              <w:color w:val="2D3A47"/>
                              <w:sz w:val="16"/>
                              <w:szCs w:val="16"/>
                            </w:rPr>
                            <w:t>Educación y Empleo</w:t>
                          </w:r>
                        </w:p>
                        <w:p w:rsidR="000A1E8F" w:rsidRPr="00596B57" w:rsidRDefault="000A1E8F" w:rsidP="00E4102F">
                          <w:pP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</w:pP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 xml:space="preserve">Dirección General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d</w:t>
                          </w:r>
                          <w:r w:rsidRPr="00596B57">
                            <w:rPr>
                              <w:rFonts w:ascii="Riojana" w:hAnsi="Riojana"/>
                              <w:color w:val="2D3A47"/>
                              <w:sz w:val="16"/>
                              <w:szCs w:val="16"/>
                            </w:rPr>
                            <w:t>e Gestión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4F69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91.4pt;margin-top:4.95pt;width:2in;height:2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" filled="f" stroked="f">
              <v:path arrowok="t"/>
              <v:textbox inset="0,0,0,0">
                <w:txbxContent>
                  <w:p w:rsidR="000A1E8F" w:rsidRPr="00672805" w:rsidRDefault="000A1E8F" w:rsidP="00E4102F">
                    <w:pPr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</w:pPr>
                    <w:r w:rsidRPr="00672805">
                      <w:rPr>
                        <w:rFonts w:ascii="Riojana" w:hAnsi="Riojana"/>
                        <w:b/>
                        <w:color w:val="2D3A47"/>
                        <w:sz w:val="16"/>
                        <w:szCs w:val="16"/>
                      </w:rPr>
                      <w:t>Educación y Empleo</w:t>
                    </w:r>
                  </w:p>
                  <w:p w:rsidR="000A1E8F" w:rsidRPr="00596B57" w:rsidRDefault="000A1E8F" w:rsidP="00E4102F">
                    <w:pP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</w:pP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 xml:space="preserve">Dirección General </w:t>
                    </w:r>
                    <w:r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d</w:t>
                    </w:r>
                    <w:r w:rsidRPr="00596B57">
                      <w:rPr>
                        <w:rFonts w:ascii="Riojana" w:hAnsi="Riojana"/>
                        <w:color w:val="2D3A47"/>
                        <w:sz w:val="16"/>
                        <w:szCs w:val="16"/>
                      </w:rPr>
                      <w:t>e Gestión Educativa</w:t>
                    </w:r>
                  </w:p>
                </w:txbxContent>
              </v:textbox>
            </v:shape>
          </w:pict>
        </mc:Fallback>
      </mc:AlternateContent>
    </w:r>
    <w:r w:rsidRPr="00150552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FDFFBBC" wp14:editId="4EC9514F">
          <wp:simplePos x="0" y="0"/>
          <wp:positionH relativeFrom="page">
            <wp:posOffset>94918</wp:posOffset>
          </wp:positionH>
          <wp:positionV relativeFrom="page">
            <wp:posOffset>3506</wp:posOffset>
          </wp:positionV>
          <wp:extent cx="2035175" cy="1367155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402" b="5868"/>
                  <a:stretch/>
                </pic:blipFill>
                <pic:spPr bwMode="auto">
                  <a:xfrm>
                    <a:off x="0" y="0"/>
                    <a:ext cx="2035175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5248910</wp:posOffset>
              </wp:positionH>
              <wp:positionV relativeFrom="paragraph">
                <wp:posOffset>-635</wp:posOffset>
              </wp:positionV>
              <wp:extent cx="1386205" cy="370205"/>
              <wp:effectExtent l="0" t="0" r="4445" b="10795"/>
              <wp:wrapNone/>
              <wp:docPr id="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Marqués de Murrieta, nº76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(Ala Oeste)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26071 Logroño (La Rioja)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  <w:r w:rsidRPr="00547709"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 xml:space="preserve">941 </w:t>
                          </w:r>
                          <w: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  <w:t>291110</w:t>
                          </w:r>
                        </w:p>
                        <w:p w:rsidR="000A1E8F" w:rsidRPr="00547709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413.3pt;margin-top:-.05pt;width:109.15pt;height:29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Marqués de Murrieta, nº76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(Ala Oeste)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26071 Logroño (La Rioja)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  <w:r w:rsidRPr="00547709"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 xml:space="preserve">941 </w:t>
                    </w:r>
                    <w: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  <w:t>291110</w:t>
                    </w:r>
                  </w:p>
                  <w:p w:rsidR="000A1E8F" w:rsidRPr="00547709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5249545</wp:posOffset>
              </wp:positionH>
              <wp:positionV relativeFrom="paragraph">
                <wp:posOffset>340995</wp:posOffset>
              </wp:positionV>
              <wp:extent cx="1386205" cy="953135"/>
              <wp:effectExtent l="0" t="0" r="4445" b="1841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953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A1E8F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:rsidR="000A1E8F" w:rsidRPr="00AB7932" w:rsidRDefault="000A1E8F" w:rsidP="00A47831">
                          <w:pPr>
                            <w:rPr>
                              <w:rFonts w:ascii="Riojana" w:hAnsi="Riojana"/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413.35pt;margin-top:26.85pt;width:109.15pt;height:75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" filled="f" stroked="f">
              <v:path arrowok="t"/>
              <v:textbox inset="0,0,0,0">
                <w:txbxContent>
                  <w:p w:rsidR="000A1E8F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  <w:p w:rsidR="000A1E8F" w:rsidRPr="00AB7932" w:rsidRDefault="000A1E8F" w:rsidP="00A47831">
                    <w:pPr>
                      <w:rPr>
                        <w:rFonts w:ascii="Riojana" w:hAnsi="Riojana"/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F6yjwTWBMfGB7tKGLU615wdc0paK+WzIAvsCjU9ggg06CYqyuy5R2hRnLwEc6AX2IOIJZbM/izfXo6dhbK+MjA==" w:salt="N8/l65MWgwC2qwVXHCoDSg==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90"/>
    <w:rsid w:val="00000BDE"/>
    <w:rsid w:val="000714BE"/>
    <w:rsid w:val="000749C2"/>
    <w:rsid w:val="000835D4"/>
    <w:rsid w:val="000A1E8F"/>
    <w:rsid w:val="000D32D0"/>
    <w:rsid w:val="000F1728"/>
    <w:rsid w:val="000F3F3C"/>
    <w:rsid w:val="001641C6"/>
    <w:rsid w:val="002E31AD"/>
    <w:rsid w:val="002E4123"/>
    <w:rsid w:val="002F2F6E"/>
    <w:rsid w:val="00360E6C"/>
    <w:rsid w:val="00361641"/>
    <w:rsid w:val="003635D7"/>
    <w:rsid w:val="0037701B"/>
    <w:rsid w:val="003A290C"/>
    <w:rsid w:val="003E6A7E"/>
    <w:rsid w:val="00426F6F"/>
    <w:rsid w:val="00467F03"/>
    <w:rsid w:val="004A6451"/>
    <w:rsid w:val="004B4E11"/>
    <w:rsid w:val="004B62F3"/>
    <w:rsid w:val="0054249B"/>
    <w:rsid w:val="0054415D"/>
    <w:rsid w:val="005627C1"/>
    <w:rsid w:val="0058061E"/>
    <w:rsid w:val="005B1668"/>
    <w:rsid w:val="00657188"/>
    <w:rsid w:val="00685856"/>
    <w:rsid w:val="0069392B"/>
    <w:rsid w:val="007308A5"/>
    <w:rsid w:val="007720CA"/>
    <w:rsid w:val="007A5A90"/>
    <w:rsid w:val="00811F7B"/>
    <w:rsid w:val="00816C35"/>
    <w:rsid w:val="008443F2"/>
    <w:rsid w:val="008A679D"/>
    <w:rsid w:val="008C7620"/>
    <w:rsid w:val="00917E39"/>
    <w:rsid w:val="009466D8"/>
    <w:rsid w:val="0096012C"/>
    <w:rsid w:val="00963DFD"/>
    <w:rsid w:val="009E1358"/>
    <w:rsid w:val="00A06CAE"/>
    <w:rsid w:val="00A47831"/>
    <w:rsid w:val="00A534B3"/>
    <w:rsid w:val="00A71C96"/>
    <w:rsid w:val="00A848F1"/>
    <w:rsid w:val="00B26ED5"/>
    <w:rsid w:val="00B54480"/>
    <w:rsid w:val="00C01B0F"/>
    <w:rsid w:val="00CE26BC"/>
    <w:rsid w:val="00D32286"/>
    <w:rsid w:val="00D52E73"/>
    <w:rsid w:val="00D65DEB"/>
    <w:rsid w:val="00D66131"/>
    <w:rsid w:val="00DD0856"/>
    <w:rsid w:val="00DD2D5E"/>
    <w:rsid w:val="00DE38E4"/>
    <w:rsid w:val="00E004DA"/>
    <w:rsid w:val="00E4102F"/>
    <w:rsid w:val="00E41609"/>
    <w:rsid w:val="00E83582"/>
    <w:rsid w:val="00EB6AE2"/>
    <w:rsid w:val="00ED47D0"/>
    <w:rsid w:val="00EE11B0"/>
    <w:rsid w:val="00F17390"/>
    <w:rsid w:val="00FC071B"/>
    <w:rsid w:val="00F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EDBC43E1-418D-481B-8F49-4BA5A3F7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17390"/>
    <w:pPr>
      <w:keepNext/>
      <w:autoSpaceDE w:val="0"/>
      <w:autoSpaceDN w:val="0"/>
      <w:outlineLvl w:val="0"/>
    </w:pPr>
    <w:rPr>
      <w:rFonts w:ascii="HelveticaNeue LT 85 Heavy" w:eastAsia="Times New Roman" w:hAnsi="HelveticaNeue LT 85 Heavy"/>
      <w:sz w:val="28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9"/>
    <w:qFormat/>
    <w:rsid w:val="00F17390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392B"/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character" w:customStyle="1" w:styleId="Ttulo1Car">
    <w:name w:val="Título 1 Car"/>
    <w:basedOn w:val="Fuentedeprrafopredeter"/>
    <w:link w:val="Ttulo1"/>
    <w:uiPriority w:val="9"/>
    <w:rsid w:val="00F17390"/>
    <w:rPr>
      <w:rFonts w:ascii="HelveticaNeue LT 85 Heavy" w:eastAsia="Times New Roman" w:hAnsi="HelveticaNeue LT 85 Heavy"/>
      <w:sz w:val="28"/>
    </w:rPr>
  </w:style>
  <w:style w:type="character" w:customStyle="1" w:styleId="Ttulo5Car">
    <w:name w:val="Título 5 Car"/>
    <w:basedOn w:val="Fuentedeprrafopredeter"/>
    <w:link w:val="Ttulo5"/>
    <w:uiPriority w:val="99"/>
    <w:rsid w:val="00F1739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identexpte2">
    <w:name w:val="identexpte2"/>
    <w:rsid w:val="00F17390"/>
  </w:style>
  <w:style w:type="paragraph" w:styleId="Textodeglobo">
    <w:name w:val="Balloon Text"/>
    <w:basedOn w:val="Normal"/>
    <w:link w:val="TextodegloboCar"/>
    <w:uiPriority w:val="99"/>
    <w:semiHidden/>
    <w:unhideWhenUsed/>
    <w:rsid w:val="00816C3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6C35"/>
    <w:rPr>
      <w:rFonts w:ascii="Segoe UI" w:hAnsi="Segoe UI" w:cs="Segoe UI"/>
      <w:sz w:val="18"/>
      <w:szCs w:val="18"/>
      <w:lang w:eastAsia="en-US"/>
    </w:rPr>
  </w:style>
  <w:style w:type="table" w:styleId="Tablaconcuadrcula">
    <w:name w:val="Table Grid"/>
    <w:basedOn w:val="Tablanormal"/>
    <w:uiPriority w:val="39"/>
    <w:rsid w:val="00772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3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4AC4E-305F-434F-A7B2-06D972E78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414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Encina González del Río</dc:creator>
  <cp:lastModifiedBy>Esther Lafuente Pérez</cp:lastModifiedBy>
  <cp:revision>13</cp:revision>
  <cp:lastPrinted>2026-06-02T11:12:00Z</cp:lastPrinted>
  <dcterms:created xsi:type="dcterms:W3CDTF">2026-06-02T09:22:00Z</dcterms:created>
  <dcterms:modified xsi:type="dcterms:W3CDTF">2026-07-15T07:55:00Z</dcterms:modified>
</cp:coreProperties>
</file>